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460" w:y="2283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845pt;height:614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23810" w:h="16838" w:orient="landscape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